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B4" w:rsidRDefault="005F22AE">
      <w:r>
        <w:t xml:space="preserve">Na afloop van de toets ontvang je een bestand met de resultaten van je leerlingen. </w:t>
      </w:r>
      <w:r w:rsidR="00AD2F85">
        <w:t>Het bestandje heeft het achtervoegsel .wta</w:t>
      </w:r>
    </w:p>
    <w:p w:rsidR="005F22AE" w:rsidRPr="005F22AE" w:rsidRDefault="005F22AE">
      <w:r>
        <w:t xml:space="preserve">Dit bestandje zet je op je eigen pc in de map: </w:t>
      </w:r>
      <w:r w:rsidR="003D41FE">
        <w:rPr>
          <w:b/>
        </w:rPr>
        <w:t>documenten/mijn wintoets 5</w:t>
      </w:r>
      <w:bookmarkStart w:id="0" w:name="_GoBack"/>
      <w:bookmarkEnd w:id="0"/>
      <w:r>
        <w:rPr>
          <w:b/>
        </w:rPr>
        <w:t>.0 bestanden /GEGEVENS</w:t>
      </w:r>
      <w:r>
        <w:t xml:space="preserve"> </w:t>
      </w:r>
    </w:p>
    <w:p w:rsidR="005F22AE" w:rsidRDefault="005F22AE"/>
    <w:p w:rsidR="005F22AE" w:rsidRDefault="005F22AE" w:rsidP="005F22AE">
      <w:pPr>
        <w:pStyle w:val="Lijstalinea"/>
        <w:numPr>
          <w:ilvl w:val="0"/>
          <w:numId w:val="1"/>
        </w:numPr>
      </w:pPr>
      <w:r>
        <w:t xml:space="preserve">Ga naar </w:t>
      </w:r>
      <w:proofErr w:type="spellStart"/>
      <w:r>
        <w:t>WinToets</w:t>
      </w:r>
      <w:proofErr w:type="spellEnd"/>
      <w:r>
        <w:t xml:space="preserve"> docent</w:t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 xml:space="preserve">Open </w:t>
      </w:r>
      <w:proofErr w:type="spellStart"/>
      <w:r>
        <w:t>WTanalyse</w:t>
      </w:r>
      <w:proofErr w:type="spellEnd"/>
    </w:p>
    <w:p w:rsidR="005F22AE" w:rsidRDefault="005F22AE" w:rsidP="005F22AE">
      <w:pPr>
        <w:ind w:left="360"/>
      </w:pPr>
      <w:r>
        <w:rPr>
          <w:noProof/>
          <w:lang w:eastAsia="nl-NL"/>
        </w:rPr>
        <w:drawing>
          <wp:inline distT="0" distB="0" distL="0" distR="0" wp14:anchorId="0A73B967" wp14:editId="5713AC54">
            <wp:extent cx="1389479" cy="379600"/>
            <wp:effectExtent l="0" t="0" r="127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9287" cy="39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 xml:space="preserve">Er wordt nu gevraagd om een wachtwoord: </w:t>
      </w:r>
      <w:proofErr w:type="spellStart"/>
      <w:r>
        <w:t>wtanalyse</w:t>
      </w:r>
      <w:proofErr w:type="spellEnd"/>
      <w:r>
        <w:t xml:space="preserve"> en klik op ok</w:t>
      </w:r>
    </w:p>
    <w:p w:rsidR="005F22AE" w:rsidRPr="005F22AE" w:rsidRDefault="005F22AE" w:rsidP="005F22AE">
      <w:pPr>
        <w:pStyle w:val="Lijstalinea"/>
        <w:numPr>
          <w:ilvl w:val="0"/>
          <w:numId w:val="1"/>
        </w:numPr>
      </w:pPr>
      <w:r>
        <w:t xml:space="preserve">Klik nu linksboven op </w:t>
      </w:r>
      <w:r w:rsidRPr="005F22AE">
        <w:rPr>
          <w:b/>
        </w:rPr>
        <w:t>bestand</w:t>
      </w:r>
      <w:r>
        <w:t xml:space="preserve"> en </w:t>
      </w:r>
      <w:r w:rsidRPr="005F22AE">
        <w:rPr>
          <w:b/>
        </w:rPr>
        <w:t>openen</w:t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>Kies het juiste bestand</w:t>
      </w:r>
    </w:p>
    <w:p w:rsidR="005F22AE" w:rsidRDefault="005F22AE" w:rsidP="005F22AE">
      <w:pPr>
        <w:ind w:left="360"/>
      </w:pPr>
      <w:r>
        <w:rPr>
          <w:noProof/>
          <w:lang w:eastAsia="nl-NL"/>
        </w:rPr>
        <w:drawing>
          <wp:inline distT="0" distB="0" distL="0" distR="0" wp14:anchorId="15FE13BA" wp14:editId="5FA5709A">
            <wp:extent cx="2386099" cy="1823691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008" cy="182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 xml:space="preserve">Je krijgt nu een scherm waarin je een wachtwoord in kunt vullen. Geef ok zonder iets in te vullen (tenzij je zelf eerder een wachtwoord had ingesteld). </w:t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>Je ziet nu een melding over het aantal ingelezen records. Klik op ok</w:t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>Je ziet nu een overzicht van je leerlingen met het resultaat dat ze hebben behaald (exclusief eventuele open vragen)</w:t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 xml:space="preserve">Kies de leerling waarvan je de toets wilt nakijken door aan de linkerkant het vakje aan te vinken. Klik daarna bovenin op </w:t>
      </w:r>
      <w:r>
        <w:rPr>
          <w:b/>
        </w:rPr>
        <w:t>cursist nakijken</w:t>
      </w:r>
    </w:p>
    <w:p w:rsidR="005F22AE" w:rsidRDefault="005F22AE" w:rsidP="005F22AE">
      <w:pPr>
        <w:ind w:left="36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2287834</wp:posOffset>
                </wp:positionH>
                <wp:positionV relativeFrom="paragraph">
                  <wp:posOffset>145135</wp:posOffset>
                </wp:positionV>
                <wp:extent cx="735607" cy="286069"/>
                <wp:effectExtent l="0" t="0" r="26670" b="19050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07" cy="2860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B1B3C2" id="Afgeronde rechthoek 6" o:spid="_x0000_s1026" style="position:absolute;margin-left:180.15pt;margin-top:11.45pt;width:57.9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" filled="f" strokecolor="#ed7d31 [3205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387517</wp:posOffset>
                </wp:positionH>
                <wp:positionV relativeFrom="paragraph">
                  <wp:posOffset>844983</wp:posOffset>
                </wp:positionV>
                <wp:extent cx="791799" cy="321828"/>
                <wp:effectExtent l="38100" t="38100" r="27940" b="2159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1799" cy="321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3BD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30.5pt;margin-top:66.55pt;width:62.35pt;height:25.3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12886DC7" wp14:editId="4F8D4AA0">
            <wp:extent cx="4444290" cy="1137527"/>
            <wp:effectExtent l="0" t="0" r="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1274" cy="114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t>Je kunt nu instellen welke vragen je wilt zien:</w:t>
      </w:r>
    </w:p>
    <w:p w:rsidR="005F22AE" w:rsidRDefault="005F22AE" w:rsidP="005F22AE">
      <w:pPr>
        <w:ind w:left="360"/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1506252</wp:posOffset>
                </wp:positionH>
                <wp:positionV relativeFrom="paragraph">
                  <wp:posOffset>520335</wp:posOffset>
                </wp:positionV>
                <wp:extent cx="893966" cy="388236"/>
                <wp:effectExtent l="38100" t="38100" r="20955" b="3111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3966" cy="388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ED17B" id="Rechte verbindingslijn met pijl 8" o:spid="_x0000_s1026" type="#_x0000_t32" style="position:absolute;margin-left:118.6pt;margin-top:40.95pt;width:70.4pt;height:30.5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698C469D" wp14:editId="4D125F61">
            <wp:extent cx="3596299" cy="2022918"/>
            <wp:effectExtent l="0" t="0" r="444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165" cy="202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AE" w:rsidRDefault="005F22AE" w:rsidP="005F22AE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99921" wp14:editId="4D942E7A">
                <wp:simplePos x="0" y="0"/>
                <wp:positionH relativeFrom="column">
                  <wp:posOffset>270024</wp:posOffset>
                </wp:positionH>
                <wp:positionV relativeFrom="paragraph">
                  <wp:posOffset>472252</wp:posOffset>
                </wp:positionV>
                <wp:extent cx="1976755" cy="546100"/>
                <wp:effectExtent l="0" t="0" r="23495" b="539750"/>
                <wp:wrapNone/>
                <wp:docPr id="11" name="Toelichting met 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55" cy="546100"/>
                        </a:xfrm>
                        <a:prstGeom prst="wedgeRoundRectCallout">
                          <a:avLst>
                            <a:gd name="adj1" fmla="val -9668"/>
                            <a:gd name="adj2" fmla="val 1382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2AE" w:rsidRDefault="005F22AE" w:rsidP="005F22AE">
                            <w:pPr>
                              <w:jc w:val="center"/>
                            </w:pPr>
                            <w:r>
                              <w:t xml:space="preserve">Na aanpassen score zie je direct het nieuwe resultaat.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9999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oelichting met afgeronde rechthoek 11" o:spid="_x0000_s1026" type="#_x0000_t62" style="position:absolute;left:0;text-align:left;margin-left:21.25pt;margin-top:37.2pt;width:155.65pt;height:4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" adj="8712,40666" fillcolor="white [3201]" strokecolor="#ed7d31 [3205]" strokeweight="1pt">
                <v:textbox>
                  <w:txbxContent>
                    <w:p w:rsidR="005F22AE" w:rsidRDefault="005F22AE" w:rsidP="005F22AE">
                      <w:pPr>
                        <w:jc w:val="center"/>
                      </w:pPr>
                      <w:r>
                        <w:t>Na aanpassen score zie je direct het nieuwe resultaat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37525" wp14:editId="72E1B3B3">
                <wp:simplePos x="0" y="0"/>
                <wp:positionH relativeFrom="column">
                  <wp:posOffset>2665854</wp:posOffset>
                </wp:positionH>
                <wp:positionV relativeFrom="paragraph">
                  <wp:posOffset>462035</wp:posOffset>
                </wp:positionV>
                <wp:extent cx="1010920" cy="546100"/>
                <wp:effectExtent l="0" t="0" r="17780" b="273050"/>
                <wp:wrapNone/>
                <wp:docPr id="10" name="Toelichting met 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546100"/>
                        </a:xfrm>
                        <a:prstGeom prst="wedgeRoundRectCallout">
                          <a:avLst>
                            <a:gd name="adj1" fmla="val -34477"/>
                            <a:gd name="adj2" fmla="val 9149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2AE" w:rsidRDefault="005F22AE" w:rsidP="005F22AE">
                            <w:pPr>
                              <w:jc w:val="center"/>
                            </w:pPr>
                            <w:r>
                              <w:t xml:space="preserve">Hier pas je de score aan.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37525" id="Toelichting met afgeronde rechthoek 10" o:spid="_x0000_s1027" type="#_x0000_t62" style="position:absolute;left:0;text-align:left;margin-left:209.9pt;margin-top:36.4pt;width:79.6pt;height:4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" adj="3353,30564" fillcolor="white [3201]" strokecolor="#ed7d31 [3205]" strokeweight="1pt">
                <v:textbox>
                  <w:txbxContent>
                    <w:p w:rsidR="005F22AE" w:rsidRDefault="005F22AE" w:rsidP="005F22AE">
                      <w:pPr>
                        <w:jc w:val="center"/>
                      </w:pPr>
                      <w:r>
                        <w:t xml:space="preserve">Hier pas je de score aan. </w:t>
                      </w:r>
                    </w:p>
                  </w:txbxContent>
                </v:textbox>
              </v:shape>
            </w:pict>
          </mc:Fallback>
        </mc:AlternateContent>
      </w:r>
      <w:r>
        <w:t>Je kunt nu desgewenst de score aanpassen. Met de bladerknoppen blader door de vragen heen, óf door dezelfde vraag maar nu naar de volgende cursist.</w:t>
      </w:r>
    </w:p>
    <w:p w:rsidR="005F22AE" w:rsidRDefault="005F22AE" w:rsidP="005F22AE"/>
    <w:p w:rsidR="005F22AE" w:rsidRDefault="005F22AE" w:rsidP="005F22AE"/>
    <w:p w:rsidR="005F22AE" w:rsidRDefault="005F22AE" w:rsidP="005F22AE">
      <w:pPr>
        <w:ind w:left="36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41D13" wp14:editId="0F0C4CFA">
                <wp:simplePos x="0" y="0"/>
                <wp:positionH relativeFrom="margin">
                  <wp:align>right</wp:align>
                </wp:positionH>
                <wp:positionV relativeFrom="paragraph">
                  <wp:posOffset>5108</wp:posOffset>
                </wp:positionV>
                <wp:extent cx="1010920" cy="919480"/>
                <wp:effectExtent l="228600" t="0" r="17780" b="13970"/>
                <wp:wrapNone/>
                <wp:docPr id="12" name="Toelichting met 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9435" y="4091812"/>
                          <a:ext cx="1010920" cy="919480"/>
                        </a:xfrm>
                        <a:prstGeom prst="wedgeRoundRectCallout">
                          <a:avLst>
                            <a:gd name="adj1" fmla="val -70860"/>
                            <a:gd name="adj2" fmla="val 309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2AE" w:rsidRDefault="005F22AE" w:rsidP="005F22AE">
                            <w:pPr>
                              <w:jc w:val="center"/>
                            </w:pPr>
                            <w:r>
                              <w:t xml:space="preserve">Zelfde vraag, volgende leerling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1D13" id="Toelichting met afgeronde rechthoek 12" o:spid="_x0000_s1028" type="#_x0000_t62" style="position:absolute;left:0;text-align:left;margin-left:28.4pt;margin-top:.4pt;width:79.6pt;height:72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" adj="-4506,17483" fillcolor="white [3201]" strokecolor="#ed7d31 [3205]" strokeweight="1pt">
                <v:textbox>
                  <w:txbxContent>
                    <w:p w:rsidR="005F22AE" w:rsidRDefault="005F22AE" w:rsidP="005F22AE">
                      <w:pPr>
                        <w:jc w:val="center"/>
                      </w:pPr>
                      <w:r>
                        <w:t>Zelfde vraag, volgende leerling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65F1DC06" wp14:editId="0A92BDC8">
            <wp:extent cx="4434074" cy="1376362"/>
            <wp:effectExtent l="0" t="0" r="508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2630" cy="138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AE" w:rsidRDefault="005F22AE" w:rsidP="005F22A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867BC" wp14:editId="53305FAD">
                <wp:simplePos x="0" y="0"/>
                <wp:positionH relativeFrom="column">
                  <wp:posOffset>2216037</wp:posOffset>
                </wp:positionH>
                <wp:positionV relativeFrom="paragraph">
                  <wp:posOffset>5857</wp:posOffset>
                </wp:positionV>
                <wp:extent cx="1951355" cy="546100"/>
                <wp:effectExtent l="0" t="247650" r="10795" b="25400"/>
                <wp:wrapNone/>
                <wp:docPr id="13" name="Toelichting met 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546100"/>
                        </a:xfrm>
                        <a:prstGeom prst="wedgeRoundRectCallout">
                          <a:avLst>
                            <a:gd name="adj1" fmla="val -21935"/>
                            <a:gd name="adj2" fmla="val -918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2AE" w:rsidRDefault="005F22AE" w:rsidP="005F22AE">
                            <w:pPr>
                              <w:jc w:val="center"/>
                            </w:pPr>
                            <w:r>
                              <w:t xml:space="preserve">Volgende vraag, zelfde leerling.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7867BC" id="Toelichting met afgeronde rechthoek 13" o:spid="_x0000_s1029" type="#_x0000_t62" style="position:absolute;margin-left:174.5pt;margin-top:.45pt;width:153.65pt;height:4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" adj="6062,-9039" fillcolor="white [3201]" strokecolor="#ed7d31 [3205]" strokeweight="1pt">
                <v:textbox>
                  <w:txbxContent>
                    <w:p w:rsidR="005F22AE" w:rsidRDefault="005F22AE" w:rsidP="005F22AE">
                      <w:pPr>
                        <w:jc w:val="center"/>
                      </w:pPr>
                      <w:r>
                        <w:t>Volgende vraag, zelfde leerling.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F22AE" w:rsidRDefault="005F22AE" w:rsidP="005F22AE"/>
    <w:p w:rsidR="005F22AE" w:rsidRDefault="005F22AE" w:rsidP="005F22AE">
      <w:pPr>
        <w:pStyle w:val="Lijstalinea"/>
        <w:numPr>
          <w:ilvl w:val="0"/>
          <w:numId w:val="1"/>
        </w:numPr>
      </w:pPr>
      <w:r>
        <w:t>Ben je klaar met nakijken, dan kun je de resultaten naar Excel exporteren.</w:t>
      </w:r>
    </w:p>
    <w:p w:rsidR="005F22AE" w:rsidRDefault="005F22AE" w:rsidP="005F22AE">
      <w:pPr>
        <w:pStyle w:val="Kop2"/>
      </w:pPr>
      <w:r>
        <w:t>Exporteren naar Excel</w:t>
      </w:r>
    </w:p>
    <w:p w:rsidR="005F22AE" w:rsidRPr="005F22AE" w:rsidRDefault="005F22AE" w:rsidP="005F22AE">
      <w:pPr>
        <w:pStyle w:val="Lijstalinea"/>
        <w:numPr>
          <w:ilvl w:val="0"/>
          <w:numId w:val="1"/>
        </w:numPr>
      </w:pPr>
      <w:r>
        <w:t xml:space="preserve">Klik linksboven op </w:t>
      </w:r>
      <w:r>
        <w:rPr>
          <w:b/>
        </w:rPr>
        <w:t>hoofdlijst</w:t>
      </w:r>
    </w:p>
    <w:p w:rsidR="005F22AE" w:rsidRDefault="00CA1F3C" w:rsidP="005F22AE">
      <w:pPr>
        <w:pStyle w:val="Lijstalinea"/>
        <w:numPr>
          <w:ilvl w:val="0"/>
          <w:numId w:val="1"/>
        </w:numPr>
      </w:pPr>
      <w:r>
        <w:t>Selecteer alle leerlingen</w:t>
      </w:r>
    </w:p>
    <w:p w:rsidR="00CA1F3C" w:rsidRPr="00CA1F3C" w:rsidRDefault="00CA1F3C" w:rsidP="005F22AE">
      <w:pPr>
        <w:pStyle w:val="Lijstalinea"/>
        <w:numPr>
          <w:ilvl w:val="0"/>
          <w:numId w:val="1"/>
        </w:numPr>
      </w:pPr>
      <w:r>
        <w:t xml:space="preserve">Kies het juiste </w:t>
      </w:r>
      <w:r>
        <w:rPr>
          <w:b/>
        </w:rPr>
        <w:t>projectbestand</w:t>
      </w:r>
    </w:p>
    <w:p w:rsidR="00CA1F3C" w:rsidRDefault="00CA1F3C" w:rsidP="00CA1F3C">
      <w:pPr>
        <w:ind w:left="360"/>
      </w:pPr>
      <w:r>
        <w:rPr>
          <w:noProof/>
          <w:lang w:eastAsia="nl-NL"/>
        </w:rPr>
        <w:drawing>
          <wp:inline distT="0" distB="0" distL="0" distR="0" wp14:anchorId="52A05727" wp14:editId="677E8106">
            <wp:extent cx="4157186" cy="449537"/>
            <wp:effectExtent l="0" t="0" r="0" b="825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7628" cy="46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F3C" w:rsidRDefault="00CA1F3C" w:rsidP="00CA1F3C">
      <w:pPr>
        <w:pStyle w:val="Lijstalinea"/>
        <w:numPr>
          <w:ilvl w:val="0"/>
          <w:numId w:val="1"/>
        </w:numPr>
      </w:pPr>
      <w:r>
        <w:t xml:space="preserve">Klik nu linksboven op </w:t>
      </w:r>
      <w:r>
        <w:rPr>
          <w:b/>
        </w:rPr>
        <w:t>bestand, selectie, naar Excel, kies uit de lijst welke gegevens je wilt zien</w:t>
      </w:r>
    </w:p>
    <w:p w:rsidR="00CA1F3C" w:rsidRDefault="00CA1F3C" w:rsidP="00CA1F3C">
      <w:pPr>
        <w:ind w:left="360"/>
      </w:pPr>
      <w:r>
        <w:rPr>
          <w:noProof/>
          <w:lang w:eastAsia="nl-NL"/>
        </w:rPr>
        <w:lastRenderedPageBreak/>
        <w:drawing>
          <wp:inline distT="0" distB="0" distL="0" distR="0" wp14:anchorId="7335057A" wp14:editId="33B246C9">
            <wp:extent cx="4817202" cy="2709676"/>
            <wp:effectExtent l="0" t="0" r="254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0879" cy="271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F3C" w:rsidRDefault="00CA1F3C" w:rsidP="00CA1F3C">
      <w:pPr>
        <w:pStyle w:val="Lijstalinea"/>
        <w:numPr>
          <w:ilvl w:val="0"/>
          <w:numId w:val="1"/>
        </w:numPr>
      </w:pPr>
      <w:r>
        <w:t>De resultaten worden gedownload.</w:t>
      </w:r>
    </w:p>
    <w:p w:rsidR="00CA1F3C" w:rsidRDefault="00CA1F3C" w:rsidP="00CA1F3C">
      <w:pPr>
        <w:rPr>
          <w:b/>
        </w:rPr>
      </w:pPr>
      <w:r>
        <w:rPr>
          <w:b/>
        </w:rPr>
        <w:t>Tip</w:t>
      </w:r>
    </w:p>
    <w:p w:rsidR="00CA1F3C" w:rsidRPr="00CA1F3C" w:rsidRDefault="00CA1F3C" w:rsidP="00CA1F3C">
      <w:r>
        <w:t>Heb je eerder bij het ontwerpen van je toets categorieën ingesteld (</w:t>
      </w:r>
      <w:proofErr w:type="spellStart"/>
      <w:r>
        <w:t>bijv</w:t>
      </w:r>
      <w:proofErr w:type="spellEnd"/>
      <w:r>
        <w:t xml:space="preserve"> RTTI) dan kun je nu kiezen voor de uitvoer naar </w:t>
      </w:r>
      <w:proofErr w:type="spellStart"/>
      <w:r>
        <w:t>excel</w:t>
      </w:r>
      <w:proofErr w:type="spellEnd"/>
      <w:r>
        <w:t xml:space="preserve"> </w:t>
      </w:r>
      <w:r>
        <w:rPr>
          <w:b/>
        </w:rPr>
        <w:t>per metadata</w:t>
      </w:r>
      <w:r>
        <w:t>. De indeling in RTTI staat dan bij iedere vraag vermeld.</w:t>
      </w:r>
    </w:p>
    <w:p w:rsidR="005F22AE" w:rsidRDefault="005F22AE" w:rsidP="005F22AE"/>
    <w:sectPr w:rsidR="005F22A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52" w:rsidRDefault="00F06252" w:rsidP="005F22AE">
      <w:pPr>
        <w:spacing w:after="0" w:line="240" w:lineRule="auto"/>
      </w:pPr>
      <w:r>
        <w:separator/>
      </w:r>
    </w:p>
  </w:endnote>
  <w:endnote w:type="continuationSeparator" w:id="0">
    <w:p w:rsidR="00F06252" w:rsidRDefault="00F06252" w:rsidP="005F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52" w:rsidRDefault="00F06252" w:rsidP="005F22AE">
      <w:pPr>
        <w:spacing w:after="0" w:line="240" w:lineRule="auto"/>
      </w:pPr>
      <w:r>
        <w:separator/>
      </w:r>
    </w:p>
  </w:footnote>
  <w:footnote w:type="continuationSeparator" w:id="0">
    <w:p w:rsidR="00F06252" w:rsidRDefault="00F06252" w:rsidP="005F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AE" w:rsidRDefault="005F22AE" w:rsidP="005F22AE">
    <w:pPr>
      <w:pStyle w:val="Kop1"/>
    </w:pPr>
    <w:r>
      <w:t xml:space="preserve">Nakijken en resultaten </w:t>
    </w:r>
    <w:proofErr w:type="spellStart"/>
    <w:r>
      <w:t>WinToets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FDA"/>
    <w:multiLevelType w:val="hybridMultilevel"/>
    <w:tmpl w:val="5CFEF9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AE"/>
    <w:rsid w:val="00031C00"/>
    <w:rsid w:val="0005742E"/>
    <w:rsid w:val="000F38B6"/>
    <w:rsid w:val="000F47B4"/>
    <w:rsid w:val="0010212B"/>
    <w:rsid w:val="0011661A"/>
    <w:rsid w:val="00120AC4"/>
    <w:rsid w:val="001A50D9"/>
    <w:rsid w:val="001C4354"/>
    <w:rsid w:val="00233C06"/>
    <w:rsid w:val="002361EC"/>
    <w:rsid w:val="00242468"/>
    <w:rsid w:val="00270C1C"/>
    <w:rsid w:val="0028745F"/>
    <w:rsid w:val="002B702E"/>
    <w:rsid w:val="002E3A95"/>
    <w:rsid w:val="003549E6"/>
    <w:rsid w:val="0037015B"/>
    <w:rsid w:val="003713D1"/>
    <w:rsid w:val="00374871"/>
    <w:rsid w:val="003D41FE"/>
    <w:rsid w:val="003E334D"/>
    <w:rsid w:val="0048600A"/>
    <w:rsid w:val="00545E6C"/>
    <w:rsid w:val="005E53EA"/>
    <w:rsid w:val="005F1E35"/>
    <w:rsid w:val="005F22AE"/>
    <w:rsid w:val="005F46A9"/>
    <w:rsid w:val="006203FD"/>
    <w:rsid w:val="006441D6"/>
    <w:rsid w:val="00664D97"/>
    <w:rsid w:val="006A3398"/>
    <w:rsid w:val="006C6954"/>
    <w:rsid w:val="007A12FF"/>
    <w:rsid w:val="007B1C63"/>
    <w:rsid w:val="007D11D4"/>
    <w:rsid w:val="00901E5A"/>
    <w:rsid w:val="009669E1"/>
    <w:rsid w:val="00994903"/>
    <w:rsid w:val="00A14B3C"/>
    <w:rsid w:val="00AA230A"/>
    <w:rsid w:val="00AD2F85"/>
    <w:rsid w:val="00AE48EE"/>
    <w:rsid w:val="00B02D92"/>
    <w:rsid w:val="00B05A3D"/>
    <w:rsid w:val="00B60B14"/>
    <w:rsid w:val="00B9250F"/>
    <w:rsid w:val="00BA1E5D"/>
    <w:rsid w:val="00BD7628"/>
    <w:rsid w:val="00C02C74"/>
    <w:rsid w:val="00C76FE8"/>
    <w:rsid w:val="00CA1F3C"/>
    <w:rsid w:val="00CA21B9"/>
    <w:rsid w:val="00CF63EA"/>
    <w:rsid w:val="00D1509A"/>
    <w:rsid w:val="00D321DF"/>
    <w:rsid w:val="00D34871"/>
    <w:rsid w:val="00D35A5B"/>
    <w:rsid w:val="00DB6CD1"/>
    <w:rsid w:val="00DE4834"/>
    <w:rsid w:val="00DE5421"/>
    <w:rsid w:val="00EA6D2F"/>
    <w:rsid w:val="00EF039C"/>
    <w:rsid w:val="00F06252"/>
    <w:rsid w:val="00F20E4F"/>
    <w:rsid w:val="00F871E3"/>
    <w:rsid w:val="00F95E70"/>
    <w:rsid w:val="00FD2908"/>
    <w:rsid w:val="00FF0B2D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AB445-5B84-4782-BCDC-72E61B0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2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2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22AE"/>
  </w:style>
  <w:style w:type="paragraph" w:styleId="Voettekst">
    <w:name w:val="footer"/>
    <w:basedOn w:val="Standaard"/>
    <w:link w:val="VoettekstChar"/>
    <w:uiPriority w:val="99"/>
    <w:unhideWhenUsed/>
    <w:rsid w:val="005F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22AE"/>
  </w:style>
  <w:style w:type="character" w:customStyle="1" w:styleId="Kop1Char">
    <w:name w:val="Kop 1 Char"/>
    <w:basedOn w:val="Standaardalinea-lettertype"/>
    <w:link w:val="Kop1"/>
    <w:uiPriority w:val="9"/>
    <w:rsid w:val="005F2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F22AE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5F22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 Grand</dc:creator>
  <cp:keywords/>
  <dc:description/>
  <cp:lastModifiedBy>Linda le Grand</cp:lastModifiedBy>
  <cp:revision>3</cp:revision>
  <dcterms:created xsi:type="dcterms:W3CDTF">2014-11-27T08:11:00Z</dcterms:created>
  <dcterms:modified xsi:type="dcterms:W3CDTF">2015-11-25T23:16:00Z</dcterms:modified>
</cp:coreProperties>
</file>